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01.09.2016  по 30.09.2016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292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216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520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168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2236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1425</Words>
  <Characters>14224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33</cp:revision>
  <cp:lastPrinted>2016-07-01T11:00:00Z</cp:lastPrinted>
  <dcterms:created xsi:type="dcterms:W3CDTF">2015-01-20T14:57:00Z</dcterms:created>
  <dcterms:modified xsi:type="dcterms:W3CDTF">2016-10-05T07:48:00Z</dcterms:modified>
</cp:coreProperties>
</file>